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6687" w14:textId="77777777" w:rsidR="000C0D48" w:rsidRPr="00D01810" w:rsidRDefault="000C0D48" w:rsidP="000C0D48">
      <w:pPr>
        <w:jc w:val="center"/>
        <w:rPr>
          <w:b/>
          <w:sz w:val="32"/>
          <w:szCs w:val="32"/>
        </w:rPr>
      </w:pPr>
      <w:r w:rsidRPr="00D01810">
        <w:rPr>
          <w:b/>
          <w:sz w:val="32"/>
          <w:szCs w:val="32"/>
        </w:rPr>
        <w:t>TRAME DE REPONSE</w:t>
      </w:r>
    </w:p>
    <w:p w14:paraId="55801CE3" w14:textId="77777777" w:rsidR="000C0D48" w:rsidRPr="00D01810" w:rsidRDefault="000C0D48" w:rsidP="000C0D48">
      <w:pPr>
        <w:jc w:val="center"/>
        <w:rPr>
          <w:b/>
          <w:sz w:val="32"/>
          <w:szCs w:val="32"/>
        </w:rPr>
      </w:pPr>
      <w:r w:rsidRPr="00D01810">
        <w:rPr>
          <w:b/>
          <w:sz w:val="32"/>
          <w:szCs w:val="32"/>
        </w:rPr>
        <w:t>A UTILISER POUR L’AAP FNAVDL</w:t>
      </w:r>
    </w:p>
    <w:p w14:paraId="2EE1141F" w14:textId="77777777" w:rsidR="000C0D48" w:rsidRDefault="000C0D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17F" w14:paraId="7D63EB01" w14:textId="77777777" w:rsidTr="00F8017F">
        <w:tc>
          <w:tcPr>
            <w:tcW w:w="9062" w:type="dxa"/>
          </w:tcPr>
          <w:p w14:paraId="0BCDB312" w14:textId="77777777" w:rsidR="00F8017F" w:rsidRDefault="00F8017F">
            <w:r>
              <w:t>PORTEURS DE PROJET :</w:t>
            </w:r>
          </w:p>
          <w:p w14:paraId="6D5B69CA" w14:textId="77777777" w:rsidR="00F8017F" w:rsidRDefault="00F8017F"/>
          <w:p w14:paraId="66F669AF" w14:textId="77777777" w:rsidR="00F8017F" w:rsidRDefault="00F8017F">
            <w:r>
              <w:sym w:font="Wingdings" w:char="F06F"/>
            </w:r>
            <w:r>
              <w:t xml:space="preserve"> </w:t>
            </w:r>
            <w:proofErr w:type="gramStart"/>
            <w:r>
              <w:t>organisme</w:t>
            </w:r>
            <w:proofErr w:type="gramEnd"/>
            <w:r>
              <w:t xml:space="preserve"> ou association</w:t>
            </w:r>
          </w:p>
          <w:p w14:paraId="16414FCB" w14:textId="77777777" w:rsidR="00F8017F" w:rsidRDefault="00F8017F"/>
          <w:p w14:paraId="629EE3D4" w14:textId="77777777" w:rsidR="00F8017F" w:rsidRDefault="00F8017F">
            <w:r>
              <w:sym w:font="Wingdings" w:char="F06F"/>
            </w:r>
            <w:r>
              <w:t xml:space="preserve"> </w:t>
            </w:r>
            <w:proofErr w:type="gramStart"/>
            <w:r>
              <w:t>bailleur</w:t>
            </w:r>
            <w:proofErr w:type="gramEnd"/>
            <w:r>
              <w:t xml:space="preserve"> social</w:t>
            </w:r>
          </w:p>
          <w:p w14:paraId="049727FE" w14:textId="77777777" w:rsidR="00F8017F" w:rsidRDefault="00F8017F"/>
          <w:p w14:paraId="35E5E4EF" w14:textId="77777777" w:rsidR="00F8017F" w:rsidRDefault="00F8017F">
            <w:r>
              <w:sym w:font="Wingdings" w:char="F06F"/>
            </w:r>
            <w:proofErr w:type="gramStart"/>
            <w:r>
              <w:t>binôme</w:t>
            </w:r>
            <w:proofErr w:type="gramEnd"/>
            <w:r>
              <w:t xml:space="preserve"> bailleur/association :</w:t>
            </w:r>
          </w:p>
          <w:p w14:paraId="4F8C7E5D" w14:textId="77777777" w:rsidR="00F8017F" w:rsidRDefault="00F8017F"/>
          <w:p w14:paraId="5BD891F2" w14:textId="77777777" w:rsidR="00F8017F" w:rsidRDefault="00F8017F">
            <w:r>
              <w:t>NOM DE LA STRUCTURE : 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E63DACA" w14:textId="77777777" w:rsidR="00F8017F" w:rsidRDefault="00F8017F">
            <w:r>
              <w:t>Adresse : ………………………………………………………………………………………………………………………………………….</w:t>
            </w:r>
          </w:p>
          <w:p w14:paraId="77CD441B" w14:textId="77777777" w:rsidR="00F8017F" w:rsidRDefault="00F8017F">
            <w:r>
              <w:t>………………………………………………………………………………………………………………………………………………………..</w:t>
            </w:r>
          </w:p>
          <w:p w14:paraId="18BAC003" w14:textId="77777777" w:rsidR="00F8017F" w:rsidRDefault="00F8017F"/>
          <w:p w14:paraId="4F6504D6" w14:textId="77777777" w:rsidR="00F8017F" w:rsidRDefault="00F8017F">
            <w:r>
              <w:t>Nom de la personne en charge de l’AAP</w:t>
            </w:r>
            <w:proofErr w:type="gramStart"/>
            <w:r w:rsidR="00163D6E">
              <w:t xml:space="preserve"> :…</w:t>
            </w:r>
            <w:proofErr w:type="gramEnd"/>
            <w:r w:rsidR="00163D6E">
              <w:t>……………………………………………………………………</w:t>
            </w:r>
            <w:r>
              <w:t>……………….</w:t>
            </w:r>
          </w:p>
          <w:p w14:paraId="71776619" w14:textId="77777777" w:rsidR="00F8017F" w:rsidRDefault="00F8017F">
            <w:r>
              <w:sym w:font="Wingdings" w:char="F028"/>
            </w:r>
            <w:r>
              <w:t> : …………………………………………………</w:t>
            </w:r>
          </w:p>
          <w:p w14:paraId="0C94BD8E" w14:textId="77777777" w:rsidR="00F8017F" w:rsidRDefault="00F8017F">
            <w:r>
              <w:t>Mail : 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138966D" w14:textId="77777777" w:rsidR="00F8017F" w:rsidRDefault="00F8017F"/>
          <w:p w14:paraId="32EFA306" w14:textId="77777777" w:rsidR="00F8017F" w:rsidRDefault="00163D6E">
            <w:r>
              <w:t>N° SIRET : ………………………………………………………………………………………………………………………………………</w:t>
            </w:r>
          </w:p>
          <w:p w14:paraId="2E4DE556" w14:textId="77777777" w:rsidR="00F8017F" w:rsidRDefault="00F8017F"/>
        </w:tc>
      </w:tr>
    </w:tbl>
    <w:p w14:paraId="7D3B929A" w14:textId="77777777" w:rsidR="00F8017F" w:rsidRDefault="00F801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17F" w14:paraId="32CACDF9" w14:textId="77777777" w:rsidTr="00F8017F">
        <w:tc>
          <w:tcPr>
            <w:tcW w:w="9062" w:type="dxa"/>
          </w:tcPr>
          <w:p w14:paraId="717406EB" w14:textId="77777777" w:rsidR="00F8017F" w:rsidRDefault="00F8017F">
            <w:r>
              <w:t>ELEMENTS DE CONTEXTE :</w:t>
            </w:r>
          </w:p>
          <w:p w14:paraId="0B3A51A5" w14:textId="77777777" w:rsidR="00F8017F" w:rsidRDefault="00F8017F"/>
          <w:p w14:paraId="575AEC8C" w14:textId="77777777" w:rsidR="00F8017F" w:rsidRDefault="00F8017F"/>
          <w:p w14:paraId="5631AD3F" w14:textId="77777777" w:rsidR="00F8017F" w:rsidRDefault="00F8017F"/>
          <w:p w14:paraId="4AD0236D" w14:textId="77777777" w:rsidR="00F8017F" w:rsidRDefault="00F8017F"/>
          <w:p w14:paraId="2DEBE8C3" w14:textId="77777777" w:rsidR="00F8017F" w:rsidRDefault="00F8017F"/>
          <w:p w14:paraId="4E4D445A" w14:textId="77777777" w:rsidR="00F8017F" w:rsidRDefault="00F8017F"/>
          <w:p w14:paraId="0543FD6D" w14:textId="77777777" w:rsidR="00F8017F" w:rsidRDefault="00F8017F"/>
          <w:p w14:paraId="1C5DF213" w14:textId="77777777" w:rsidR="00F8017F" w:rsidRDefault="00F8017F"/>
          <w:p w14:paraId="5B1C9493" w14:textId="77777777" w:rsidR="00F8017F" w:rsidRDefault="00F8017F"/>
          <w:p w14:paraId="727CA4CA" w14:textId="77777777" w:rsidR="00F8017F" w:rsidRDefault="00F8017F"/>
        </w:tc>
      </w:tr>
    </w:tbl>
    <w:p w14:paraId="294C9536" w14:textId="77777777" w:rsidR="00F8017F" w:rsidRDefault="00F801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D48" w14:paraId="6D4446B7" w14:textId="77777777" w:rsidTr="000C0D48">
        <w:tc>
          <w:tcPr>
            <w:tcW w:w="9062" w:type="dxa"/>
          </w:tcPr>
          <w:p w14:paraId="7A050497" w14:textId="77777777" w:rsidR="000C0D48" w:rsidRDefault="001F559C" w:rsidP="00114136">
            <w:r>
              <w:t>PUBLICS VISES ET SERVICES :</w:t>
            </w:r>
          </w:p>
          <w:p w14:paraId="2D8E1C1A" w14:textId="77777777" w:rsidR="000C0D48" w:rsidRDefault="000C0D48" w:rsidP="00114136">
            <w:r>
              <w:t>(</w:t>
            </w:r>
            <w:proofErr w:type="gramStart"/>
            <w:r>
              <w:t>notamment</w:t>
            </w:r>
            <w:proofErr w:type="gramEnd"/>
            <w:r>
              <w:t xml:space="preserve"> ceux identifiés dans le PDALHPD)</w:t>
            </w:r>
          </w:p>
          <w:p w14:paraId="3FD8E60A" w14:textId="77777777" w:rsidR="000C0D48" w:rsidRDefault="000C0D48" w:rsidP="00114136"/>
          <w:p w14:paraId="7EFDEA3E" w14:textId="77777777" w:rsidR="000C0D48" w:rsidRDefault="000C0D48" w:rsidP="00114136"/>
          <w:p w14:paraId="6E1039D7" w14:textId="77777777" w:rsidR="000C0D48" w:rsidRDefault="000C0D48" w:rsidP="00114136"/>
          <w:p w14:paraId="7F87EDE7" w14:textId="77777777" w:rsidR="000C0D48" w:rsidRDefault="000C0D48" w:rsidP="00114136"/>
          <w:p w14:paraId="1CBEC06A" w14:textId="77777777" w:rsidR="000C0D48" w:rsidRDefault="000C0D48" w:rsidP="00114136"/>
          <w:p w14:paraId="5CE861F8" w14:textId="77777777" w:rsidR="000C0D48" w:rsidRDefault="000C0D48" w:rsidP="00114136"/>
          <w:p w14:paraId="5A036186" w14:textId="77777777" w:rsidR="000C0D48" w:rsidRDefault="000C0D48" w:rsidP="00114136"/>
          <w:p w14:paraId="4EC14A3D" w14:textId="77777777" w:rsidR="000C0D48" w:rsidRDefault="000C0D48" w:rsidP="00114136"/>
          <w:p w14:paraId="6849E9F6" w14:textId="77777777" w:rsidR="000C0D48" w:rsidRDefault="000C0D48" w:rsidP="00114136"/>
          <w:p w14:paraId="76A18078" w14:textId="77777777" w:rsidR="000C0D48" w:rsidRDefault="000C0D48" w:rsidP="00114136"/>
          <w:p w14:paraId="2CCA7055" w14:textId="77777777" w:rsidR="000C0D48" w:rsidRDefault="000C0D48" w:rsidP="00114136"/>
        </w:tc>
      </w:tr>
    </w:tbl>
    <w:p w14:paraId="6F59D283" w14:textId="77777777" w:rsidR="00664268" w:rsidRDefault="00664268" w:rsidP="000C0D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D48" w14:paraId="3F196F28" w14:textId="77777777" w:rsidTr="000C0D48">
        <w:tc>
          <w:tcPr>
            <w:tcW w:w="9062" w:type="dxa"/>
          </w:tcPr>
          <w:p w14:paraId="63EDEB7E" w14:textId="77777777" w:rsidR="000C0D48" w:rsidRDefault="000C0D48" w:rsidP="000C0D48">
            <w:r>
              <w:t>NATURE DES PROJETS :</w:t>
            </w:r>
          </w:p>
          <w:p w14:paraId="39701D03" w14:textId="77777777" w:rsidR="00F8017F" w:rsidRDefault="00F8017F" w:rsidP="000C0D48"/>
          <w:p w14:paraId="1D15C692" w14:textId="77777777" w:rsidR="000C0D48" w:rsidRDefault="000C0D48" w:rsidP="000C0D48"/>
          <w:p w14:paraId="676F97A4" w14:textId="77777777" w:rsidR="000C0D48" w:rsidRDefault="000C0D48" w:rsidP="000C0D48"/>
        </w:tc>
      </w:tr>
      <w:tr w:rsidR="00D01810" w14:paraId="43873C60" w14:textId="77777777" w:rsidTr="000C0D48">
        <w:tc>
          <w:tcPr>
            <w:tcW w:w="9062" w:type="dxa"/>
          </w:tcPr>
          <w:p w14:paraId="4DCA1FAE" w14:textId="77777777" w:rsidR="00D01810" w:rsidRDefault="00D01810" w:rsidP="00D01810">
            <w:pPr>
              <w:pStyle w:val="Paragraphedeliste"/>
              <w:numPr>
                <w:ilvl w:val="0"/>
                <w:numId w:val="4"/>
              </w:numPr>
            </w:pPr>
            <w:r>
              <w:t xml:space="preserve">Réponse aux besoins dans le territoire : </w:t>
            </w:r>
          </w:p>
          <w:p w14:paraId="5E2E415B" w14:textId="77777777" w:rsidR="00D01810" w:rsidRDefault="00D01810" w:rsidP="00D01810"/>
          <w:p w14:paraId="2F8E3686" w14:textId="77777777" w:rsidR="00D01810" w:rsidRDefault="00D01810" w:rsidP="00D01810"/>
          <w:p w14:paraId="7DCE6CD2" w14:textId="77777777" w:rsidR="00D01810" w:rsidRDefault="00D01810" w:rsidP="00D01810"/>
          <w:p w14:paraId="7331B2B1" w14:textId="77777777" w:rsidR="00D01810" w:rsidRDefault="00D01810" w:rsidP="00D01810"/>
          <w:p w14:paraId="54A11AA0" w14:textId="77777777" w:rsidR="00D01810" w:rsidRDefault="00D01810" w:rsidP="000C0D48"/>
        </w:tc>
      </w:tr>
      <w:tr w:rsidR="000C0D48" w14:paraId="13901767" w14:textId="77777777" w:rsidTr="000C0D48">
        <w:tc>
          <w:tcPr>
            <w:tcW w:w="9062" w:type="dxa"/>
          </w:tcPr>
          <w:p w14:paraId="3623F6F5" w14:textId="77777777" w:rsidR="00D01810" w:rsidRDefault="00D01810" w:rsidP="00D01810">
            <w:pPr>
              <w:pStyle w:val="Paragraphedeliste"/>
              <w:numPr>
                <w:ilvl w:val="0"/>
                <w:numId w:val="4"/>
              </w:numPr>
            </w:pPr>
            <w:r>
              <w:t>Accompagnement social et évaluation préalable des besoins en accompagnement :</w:t>
            </w:r>
          </w:p>
          <w:p w14:paraId="1CC5E4CE" w14:textId="77777777" w:rsidR="00D01810" w:rsidRDefault="00D01810" w:rsidP="00D01810"/>
          <w:p w14:paraId="6EE77778" w14:textId="77777777" w:rsidR="00D01810" w:rsidRDefault="00D01810" w:rsidP="00D01810"/>
          <w:p w14:paraId="40DF1F1E" w14:textId="77777777" w:rsidR="00D01810" w:rsidRDefault="00D01810" w:rsidP="00D01810"/>
          <w:p w14:paraId="4AB9AAB9" w14:textId="77777777" w:rsidR="00F8017F" w:rsidRDefault="00F8017F" w:rsidP="00D01810"/>
          <w:p w14:paraId="4FD75977" w14:textId="77777777" w:rsidR="000C0D48" w:rsidRDefault="000C0D48" w:rsidP="000C0D48"/>
        </w:tc>
      </w:tr>
      <w:tr w:rsidR="000C0D48" w14:paraId="76CE570A" w14:textId="77777777" w:rsidTr="000C0D48">
        <w:tc>
          <w:tcPr>
            <w:tcW w:w="9062" w:type="dxa"/>
          </w:tcPr>
          <w:p w14:paraId="19DE96D9" w14:textId="77777777" w:rsidR="000C0D48" w:rsidRDefault="000C0D48" w:rsidP="000C0D48">
            <w:pPr>
              <w:pStyle w:val="Paragraphedeliste"/>
              <w:numPr>
                <w:ilvl w:val="0"/>
                <w:numId w:val="4"/>
              </w:numPr>
            </w:pPr>
            <w:r>
              <w:t>Gestion locative adaptée, baux glissants et articulation avec l’accompagnement</w:t>
            </w:r>
            <w:r w:rsidR="00D01810">
              <w:t xml:space="preserve"> : </w:t>
            </w:r>
          </w:p>
          <w:p w14:paraId="0B4DC0CD" w14:textId="77777777" w:rsidR="00D01810" w:rsidRDefault="00D01810" w:rsidP="00D01810"/>
          <w:p w14:paraId="40EA3444" w14:textId="77777777" w:rsidR="00D01810" w:rsidRDefault="00D01810" w:rsidP="00D01810"/>
          <w:p w14:paraId="73E3EC97" w14:textId="77777777" w:rsidR="00F8017F" w:rsidRDefault="00F8017F" w:rsidP="00D01810"/>
          <w:p w14:paraId="09F85F89" w14:textId="77777777" w:rsidR="00F8017F" w:rsidRDefault="00F8017F" w:rsidP="00D01810"/>
          <w:p w14:paraId="1875B5DB" w14:textId="77777777" w:rsidR="000C0D48" w:rsidRDefault="000C0D48" w:rsidP="000C0D48"/>
        </w:tc>
      </w:tr>
      <w:tr w:rsidR="000C0D48" w14:paraId="0D454BAC" w14:textId="77777777" w:rsidTr="000C0D48">
        <w:tc>
          <w:tcPr>
            <w:tcW w:w="9062" w:type="dxa"/>
          </w:tcPr>
          <w:p w14:paraId="64EE1B95" w14:textId="77777777" w:rsidR="000C0D48" w:rsidRDefault="000C0D48" w:rsidP="000C0D48">
            <w:pPr>
              <w:pStyle w:val="Paragraphedeliste"/>
              <w:numPr>
                <w:ilvl w:val="0"/>
                <w:numId w:val="4"/>
              </w:numPr>
            </w:pPr>
            <w:r>
              <w:t>Articulation avec les dispositifs partenariaux</w:t>
            </w:r>
            <w:r w:rsidR="00D01810">
              <w:t> :</w:t>
            </w:r>
          </w:p>
          <w:p w14:paraId="1DA51433" w14:textId="77777777" w:rsidR="00D01810" w:rsidRDefault="00D01810" w:rsidP="00D01810"/>
          <w:p w14:paraId="61049FAC" w14:textId="77777777" w:rsidR="00D01810" w:rsidRDefault="00D01810" w:rsidP="00D01810"/>
          <w:p w14:paraId="096E7DB4" w14:textId="77777777" w:rsidR="00F8017F" w:rsidRDefault="00F8017F" w:rsidP="00D01810"/>
          <w:p w14:paraId="6ED90B4D" w14:textId="77777777" w:rsidR="00D01810" w:rsidRDefault="00D01810" w:rsidP="00D01810"/>
          <w:p w14:paraId="1793698F" w14:textId="77777777" w:rsidR="000C0D48" w:rsidRDefault="000C0D48" w:rsidP="000C0D48"/>
        </w:tc>
      </w:tr>
      <w:tr w:rsidR="000C0D48" w14:paraId="0323DFF8" w14:textId="77777777" w:rsidTr="000C0D48">
        <w:tc>
          <w:tcPr>
            <w:tcW w:w="9062" w:type="dxa"/>
          </w:tcPr>
          <w:p w14:paraId="3674CC38" w14:textId="77777777" w:rsidR="000C0D48" w:rsidRDefault="000C0D48" w:rsidP="000C0D48">
            <w:pPr>
              <w:pStyle w:val="Paragraphedeliste"/>
              <w:numPr>
                <w:ilvl w:val="0"/>
                <w:numId w:val="4"/>
              </w:numPr>
            </w:pPr>
            <w:r>
              <w:t>Gestion du projet :  la construction, l’animation et le pilotage</w:t>
            </w:r>
            <w:r w:rsidR="00D01810">
              <w:t xml:space="preserve"> : </w:t>
            </w:r>
          </w:p>
          <w:p w14:paraId="39CB45CE" w14:textId="77777777" w:rsidR="00D01810" w:rsidRDefault="00D01810" w:rsidP="00D01810"/>
          <w:p w14:paraId="4641B1EC" w14:textId="77777777" w:rsidR="00D01810" w:rsidRDefault="00D01810" w:rsidP="00D01810"/>
          <w:p w14:paraId="61538C84" w14:textId="77777777" w:rsidR="00D01810" w:rsidRDefault="00D01810" w:rsidP="00D01810"/>
          <w:p w14:paraId="5D427F5D" w14:textId="77777777" w:rsidR="00D01810" w:rsidRDefault="00D01810" w:rsidP="00D01810"/>
          <w:p w14:paraId="5B1D03B3" w14:textId="77777777" w:rsidR="000C0D48" w:rsidRDefault="000C0D48" w:rsidP="000C0D48"/>
        </w:tc>
      </w:tr>
      <w:tr w:rsidR="000C0D48" w14:paraId="52CB7D83" w14:textId="77777777" w:rsidTr="000C0D48">
        <w:tc>
          <w:tcPr>
            <w:tcW w:w="9062" w:type="dxa"/>
          </w:tcPr>
          <w:p w14:paraId="1253DCD4" w14:textId="29448970" w:rsidR="000C0D48" w:rsidRDefault="000C0D48" w:rsidP="000C0D48">
            <w:pPr>
              <w:pStyle w:val="Paragraphedeliste"/>
              <w:numPr>
                <w:ilvl w:val="0"/>
                <w:numId w:val="4"/>
              </w:numPr>
            </w:pPr>
            <w:r>
              <w:t xml:space="preserve">Offre de </w:t>
            </w:r>
            <w:r w:rsidRPr="00CF3B5D">
              <w:t>logement mobilisé</w:t>
            </w:r>
            <w:r w:rsidR="006C2D8B" w:rsidRPr="00CF3B5D">
              <w:t>e</w:t>
            </w:r>
            <w:r w:rsidRPr="00CF3B5D">
              <w:t xml:space="preserve"> en</w:t>
            </w:r>
            <w:r>
              <w:t xml:space="preserve"> organisation des parcours résidentiels des ménages</w:t>
            </w:r>
          </w:p>
          <w:p w14:paraId="364B592E" w14:textId="77777777" w:rsidR="00D01810" w:rsidRDefault="00D01810" w:rsidP="00D01810"/>
          <w:p w14:paraId="03A911FB" w14:textId="77777777" w:rsidR="00D01810" w:rsidRDefault="00D01810" w:rsidP="00D01810"/>
          <w:p w14:paraId="08237C9D" w14:textId="77777777" w:rsidR="00D01810" w:rsidRDefault="00D01810" w:rsidP="00D01810"/>
          <w:p w14:paraId="54704FE0" w14:textId="77777777" w:rsidR="00D01810" w:rsidRDefault="00D01810" w:rsidP="00D01810"/>
          <w:p w14:paraId="73B53118" w14:textId="77777777" w:rsidR="00D01810" w:rsidRDefault="00D01810" w:rsidP="00D01810"/>
          <w:p w14:paraId="09295511" w14:textId="77777777" w:rsidR="000C0D48" w:rsidRDefault="000C0D48" w:rsidP="000C0D48"/>
          <w:p w14:paraId="11B11DA8" w14:textId="77777777" w:rsidR="000C0D48" w:rsidRDefault="000C0D48" w:rsidP="000C0D48"/>
        </w:tc>
      </w:tr>
    </w:tbl>
    <w:p w14:paraId="639AEF5E" w14:textId="77777777" w:rsidR="00F8017F" w:rsidRDefault="00F8017F" w:rsidP="000C0D48"/>
    <w:p w14:paraId="49DDCEC0" w14:textId="77777777" w:rsidR="00F8017F" w:rsidRDefault="00F8017F">
      <w:r>
        <w:br w:type="page"/>
      </w:r>
    </w:p>
    <w:p w14:paraId="5D518147" w14:textId="77777777" w:rsidR="000C0D48" w:rsidRDefault="000C0D48" w:rsidP="000C0D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D48" w14:paraId="2ED2AC4B" w14:textId="77777777" w:rsidTr="000C0D48">
        <w:tc>
          <w:tcPr>
            <w:tcW w:w="9062" w:type="dxa"/>
          </w:tcPr>
          <w:p w14:paraId="1AD95F5B" w14:textId="77777777" w:rsidR="000C0D48" w:rsidRDefault="000C0D48" w:rsidP="000C0D48">
            <w:r>
              <w:t xml:space="preserve">PLAN DE FINANCEMENT : </w:t>
            </w:r>
          </w:p>
          <w:p w14:paraId="202BE261" w14:textId="77777777" w:rsidR="000C0D48" w:rsidRDefault="000C0D48" w:rsidP="000C0D48">
            <w:r>
              <w:t>(</w:t>
            </w:r>
            <w:r w:rsidRPr="000C0D48">
              <w:rPr>
                <w:sz w:val="20"/>
                <w:szCs w:val="20"/>
              </w:rPr>
              <w:t>Nature et montant maximum prévisionnel de la dé</w:t>
            </w:r>
            <w:r w:rsidR="001F559C">
              <w:rPr>
                <w:sz w:val="20"/>
                <w:szCs w:val="20"/>
              </w:rPr>
              <w:t>pense éligible à la subvention, m</w:t>
            </w:r>
            <w:r w:rsidRPr="000C0D48">
              <w:rPr>
                <w:sz w:val="20"/>
                <w:szCs w:val="20"/>
              </w:rPr>
              <w:t>odalités d’exécution)</w:t>
            </w:r>
          </w:p>
          <w:p w14:paraId="4E985F2E" w14:textId="77777777" w:rsidR="000C0D48" w:rsidRDefault="000C0D48" w:rsidP="000C0D48"/>
          <w:p w14:paraId="46884D8A" w14:textId="77777777" w:rsidR="000C0D48" w:rsidRDefault="000C0D48" w:rsidP="000C0D48"/>
          <w:p w14:paraId="76137B33" w14:textId="77777777" w:rsidR="000C0D48" w:rsidRDefault="000C0D48" w:rsidP="000C0D48"/>
          <w:p w14:paraId="646A4C16" w14:textId="77777777" w:rsidR="000C0D48" w:rsidRDefault="000C0D48" w:rsidP="000C0D48"/>
          <w:p w14:paraId="5CF5CBDF" w14:textId="77777777" w:rsidR="000C0D48" w:rsidRDefault="000C0D48" w:rsidP="000C0D48"/>
          <w:p w14:paraId="5C9B08B8" w14:textId="77777777" w:rsidR="000C0D48" w:rsidRDefault="000C0D48" w:rsidP="000C0D48"/>
          <w:p w14:paraId="42AA6B76" w14:textId="77777777" w:rsidR="000C0D48" w:rsidRDefault="000C0D48" w:rsidP="000C0D48"/>
          <w:p w14:paraId="1EE967EF" w14:textId="77777777" w:rsidR="000C0D48" w:rsidRDefault="000C0D48" w:rsidP="000C0D48"/>
          <w:p w14:paraId="7B44FC09" w14:textId="77777777" w:rsidR="000C0D48" w:rsidRDefault="000C0D48" w:rsidP="000C0D48"/>
          <w:p w14:paraId="2085D8A9" w14:textId="77777777" w:rsidR="000C0D48" w:rsidRDefault="000C0D48" w:rsidP="000C0D48"/>
          <w:p w14:paraId="49D59ABE" w14:textId="77777777" w:rsidR="000C0D48" w:rsidRDefault="000C0D48" w:rsidP="000C0D48"/>
          <w:p w14:paraId="229E5294" w14:textId="77777777" w:rsidR="000C0D48" w:rsidRDefault="000C0D48" w:rsidP="000C0D48"/>
        </w:tc>
      </w:tr>
    </w:tbl>
    <w:p w14:paraId="63287962" w14:textId="77777777" w:rsidR="000C0D48" w:rsidRDefault="000C0D48" w:rsidP="000C0D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9C" w14:paraId="6A5ACD3F" w14:textId="77777777" w:rsidTr="00AB704E">
        <w:tc>
          <w:tcPr>
            <w:tcW w:w="9062" w:type="dxa"/>
          </w:tcPr>
          <w:p w14:paraId="22C59106" w14:textId="77777777" w:rsidR="001F559C" w:rsidRPr="001F559C" w:rsidRDefault="001F559C" w:rsidP="00AB704E">
            <w:r>
              <w:t xml:space="preserve">EVALUATION DU PROJET </w:t>
            </w:r>
            <w:r w:rsidRPr="001F559C">
              <w:t>(indicateurs de suivi quantitatifs et qualitatifs</w:t>
            </w:r>
            <w:r>
              <w:t>)</w:t>
            </w:r>
            <w:r w:rsidRPr="001F559C">
              <w:t xml:space="preserve"> : </w:t>
            </w:r>
          </w:p>
          <w:p w14:paraId="105966A7" w14:textId="77777777" w:rsidR="001F559C" w:rsidRDefault="001F559C" w:rsidP="00AB704E"/>
          <w:p w14:paraId="50C3D57B" w14:textId="77777777" w:rsidR="001F559C" w:rsidRDefault="001F559C" w:rsidP="00AB704E"/>
          <w:p w14:paraId="03E1AE19" w14:textId="77777777" w:rsidR="001F559C" w:rsidRDefault="001F559C" w:rsidP="00AB704E"/>
          <w:p w14:paraId="03E0A377" w14:textId="77777777" w:rsidR="001F559C" w:rsidRDefault="001F559C" w:rsidP="00AB704E"/>
          <w:p w14:paraId="5BEBD06A" w14:textId="77777777" w:rsidR="001F559C" w:rsidRDefault="001F559C" w:rsidP="00AB704E"/>
          <w:p w14:paraId="00A75797" w14:textId="77777777" w:rsidR="001F559C" w:rsidRDefault="001F559C" w:rsidP="00AB704E"/>
          <w:p w14:paraId="2ED7F09B" w14:textId="77777777" w:rsidR="001F559C" w:rsidRDefault="001F559C" w:rsidP="00AB704E"/>
          <w:p w14:paraId="2D363F5B" w14:textId="77777777" w:rsidR="001F559C" w:rsidRDefault="001F559C" w:rsidP="00AB704E"/>
          <w:p w14:paraId="15294B42" w14:textId="77777777" w:rsidR="001F559C" w:rsidRDefault="001F559C" w:rsidP="00AB704E"/>
          <w:p w14:paraId="6C38DFDA" w14:textId="77777777" w:rsidR="001F559C" w:rsidRDefault="001F559C" w:rsidP="00AB704E"/>
          <w:p w14:paraId="5CF0B195" w14:textId="77777777" w:rsidR="001F559C" w:rsidRDefault="001F559C" w:rsidP="00AB704E"/>
          <w:p w14:paraId="18D97B45" w14:textId="77777777" w:rsidR="001F559C" w:rsidRDefault="001F559C" w:rsidP="00AB704E"/>
        </w:tc>
      </w:tr>
    </w:tbl>
    <w:p w14:paraId="3880D928" w14:textId="77777777" w:rsidR="001F559C" w:rsidRDefault="001F559C" w:rsidP="001F55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9C" w14:paraId="65DCB773" w14:textId="77777777" w:rsidTr="00AB704E">
        <w:tc>
          <w:tcPr>
            <w:tcW w:w="9062" w:type="dxa"/>
          </w:tcPr>
          <w:p w14:paraId="4217A341" w14:textId="77777777" w:rsidR="001F559C" w:rsidRDefault="001F559C" w:rsidP="00AB704E">
            <w:r>
              <w:t xml:space="preserve">CALENDRIER PREVISIONNEL DE L’OPERATION : </w:t>
            </w:r>
          </w:p>
          <w:p w14:paraId="1FDED8A5" w14:textId="77777777" w:rsidR="001F559C" w:rsidRDefault="001F559C" w:rsidP="00AB704E"/>
          <w:p w14:paraId="4329F839" w14:textId="77777777" w:rsidR="001F559C" w:rsidRDefault="001F559C" w:rsidP="00AB704E"/>
          <w:p w14:paraId="3C248B15" w14:textId="77777777" w:rsidR="001F559C" w:rsidRDefault="001F559C" w:rsidP="00AB704E"/>
          <w:p w14:paraId="60F87F71" w14:textId="77777777" w:rsidR="001F559C" w:rsidRDefault="001F559C" w:rsidP="00AB704E"/>
          <w:p w14:paraId="383DF196" w14:textId="77777777" w:rsidR="001F559C" w:rsidRDefault="001F559C" w:rsidP="00AB704E"/>
          <w:p w14:paraId="3B69D1AC" w14:textId="77777777" w:rsidR="001F559C" w:rsidRDefault="001F559C" w:rsidP="00AB704E"/>
          <w:p w14:paraId="659D8694" w14:textId="77777777" w:rsidR="001F559C" w:rsidRDefault="001F559C" w:rsidP="00AB704E"/>
          <w:p w14:paraId="6740C676" w14:textId="77777777" w:rsidR="001F559C" w:rsidRDefault="001F559C" w:rsidP="00AB704E"/>
          <w:p w14:paraId="3B0A8FE2" w14:textId="77777777" w:rsidR="001F559C" w:rsidRDefault="001F559C" w:rsidP="00AB704E"/>
          <w:p w14:paraId="1F3EA3F9" w14:textId="77777777" w:rsidR="001F559C" w:rsidRDefault="001F559C" w:rsidP="00AB704E"/>
          <w:p w14:paraId="41255D40" w14:textId="77777777" w:rsidR="001F559C" w:rsidRDefault="001F559C" w:rsidP="00AB704E"/>
          <w:p w14:paraId="51773944" w14:textId="77777777" w:rsidR="001F559C" w:rsidRDefault="001F559C" w:rsidP="00AB704E"/>
        </w:tc>
      </w:tr>
    </w:tbl>
    <w:p w14:paraId="5F769722" w14:textId="5369150B" w:rsidR="001F559C" w:rsidRDefault="001F559C" w:rsidP="001F559C"/>
    <w:p w14:paraId="01593213" w14:textId="55E2A5AB" w:rsidR="00D1049E" w:rsidRDefault="00D1049E" w:rsidP="001F559C"/>
    <w:p w14:paraId="72FA75C0" w14:textId="0D8429E2" w:rsidR="00D1049E" w:rsidRDefault="00D1049E" w:rsidP="001F559C"/>
    <w:p w14:paraId="22478291" w14:textId="2C68C8BF" w:rsidR="00D1049E" w:rsidRDefault="00D1049E" w:rsidP="001F559C"/>
    <w:p w14:paraId="4AEA1995" w14:textId="77777777" w:rsidR="00D1049E" w:rsidRDefault="00D1049E" w:rsidP="001F559C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A1C" w14:paraId="313EEB28" w14:textId="77777777" w:rsidTr="002A10C5">
        <w:tc>
          <w:tcPr>
            <w:tcW w:w="9062" w:type="dxa"/>
          </w:tcPr>
          <w:p w14:paraId="3630B838" w14:textId="6B4C4C3F" w:rsidR="00480A1C" w:rsidRDefault="00480A1C" w:rsidP="002A10C5">
            <w:r>
              <w:t>LISTE DES ANNEXES JOINTES</w:t>
            </w:r>
            <w:r>
              <w:t xml:space="preserve"> : </w:t>
            </w:r>
          </w:p>
          <w:p w14:paraId="06180939" w14:textId="77777777" w:rsidR="00480A1C" w:rsidRDefault="00480A1C" w:rsidP="002A10C5"/>
          <w:p w14:paraId="6326911E" w14:textId="77777777" w:rsidR="00480A1C" w:rsidRDefault="00480A1C" w:rsidP="002A10C5"/>
          <w:p w14:paraId="599A1BB1" w14:textId="77777777" w:rsidR="00480A1C" w:rsidRDefault="00480A1C" w:rsidP="002A10C5"/>
          <w:p w14:paraId="08252F71" w14:textId="77777777" w:rsidR="00480A1C" w:rsidRDefault="00480A1C" w:rsidP="002A10C5"/>
          <w:p w14:paraId="1599C93C" w14:textId="77777777" w:rsidR="00480A1C" w:rsidRDefault="00480A1C" w:rsidP="002A10C5"/>
          <w:p w14:paraId="47C9CBB4" w14:textId="77777777" w:rsidR="00480A1C" w:rsidRDefault="00480A1C" w:rsidP="002A10C5"/>
          <w:p w14:paraId="2398881E" w14:textId="77777777" w:rsidR="00480A1C" w:rsidRDefault="00480A1C" w:rsidP="002A10C5"/>
          <w:p w14:paraId="2DAAA491" w14:textId="77777777" w:rsidR="00480A1C" w:rsidRDefault="00480A1C" w:rsidP="002A10C5"/>
          <w:p w14:paraId="067814F6" w14:textId="77777777" w:rsidR="00480A1C" w:rsidRDefault="00480A1C" w:rsidP="002A10C5"/>
          <w:p w14:paraId="47C8E361" w14:textId="77777777" w:rsidR="00480A1C" w:rsidRDefault="00480A1C" w:rsidP="002A10C5"/>
          <w:p w14:paraId="00C7DB0E" w14:textId="77777777" w:rsidR="00480A1C" w:rsidRDefault="00480A1C" w:rsidP="002A10C5"/>
          <w:p w14:paraId="0E2B6142" w14:textId="77777777" w:rsidR="00480A1C" w:rsidRDefault="00480A1C" w:rsidP="002A10C5"/>
        </w:tc>
      </w:tr>
    </w:tbl>
    <w:p w14:paraId="6390E3D1" w14:textId="77777777" w:rsidR="000C0D48" w:rsidRDefault="000C0D48" w:rsidP="00480A1C"/>
    <w:sectPr w:rsidR="000C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74A5"/>
    <w:multiLevelType w:val="hybridMultilevel"/>
    <w:tmpl w:val="1CE60D2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2D78"/>
    <w:multiLevelType w:val="hybridMultilevel"/>
    <w:tmpl w:val="16F06A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97A"/>
    <w:multiLevelType w:val="hybridMultilevel"/>
    <w:tmpl w:val="E76A75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D3557"/>
    <w:multiLevelType w:val="hybridMultilevel"/>
    <w:tmpl w:val="C214F9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8"/>
    <w:rsid w:val="000C0D48"/>
    <w:rsid w:val="00163D6E"/>
    <w:rsid w:val="001F559C"/>
    <w:rsid w:val="00480A1C"/>
    <w:rsid w:val="00664268"/>
    <w:rsid w:val="006C2D8B"/>
    <w:rsid w:val="008104FB"/>
    <w:rsid w:val="00CF3B5D"/>
    <w:rsid w:val="00D01810"/>
    <w:rsid w:val="00D1049E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055"/>
  <w15:chartTrackingRefBased/>
  <w15:docId w15:val="{CB20692E-F8B7-4A3E-8CC6-AD57631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D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VITALE</dc:creator>
  <cp:keywords/>
  <dc:description/>
  <cp:lastModifiedBy>Sabine VITALE</cp:lastModifiedBy>
  <cp:revision>4</cp:revision>
  <cp:lastPrinted>2020-12-17T08:47:00Z</cp:lastPrinted>
  <dcterms:created xsi:type="dcterms:W3CDTF">2021-01-05T15:23:00Z</dcterms:created>
  <dcterms:modified xsi:type="dcterms:W3CDTF">2021-01-12T13:08:00Z</dcterms:modified>
</cp:coreProperties>
</file>